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956C" w14:textId="1E94161A" w:rsidR="00EA226A" w:rsidRPr="00B45D3C" w:rsidRDefault="0006032B" w:rsidP="00A91E29">
      <w:pPr>
        <w:jc w:val="center"/>
        <w:rPr>
          <w:sz w:val="36"/>
          <w:szCs w:val="36"/>
        </w:rPr>
      </w:pPr>
      <w:r w:rsidRPr="00B45D3C">
        <w:rPr>
          <w:sz w:val="36"/>
          <w:szCs w:val="36"/>
        </w:rPr>
        <w:t>Hospital Directed Payment Dispute Form</w:t>
      </w:r>
    </w:p>
    <w:tbl>
      <w:tblPr>
        <w:tblStyle w:val="TableGrid"/>
        <w:tblW w:w="11915" w:type="dxa"/>
        <w:tblInd w:w="-545" w:type="dxa"/>
        <w:tblCellMar>
          <w:top w:w="57" w:type="dxa"/>
          <w:bottom w:w="44" w:type="dxa"/>
        </w:tblCellMar>
        <w:tblLook w:val="04A0" w:firstRow="1" w:lastRow="0" w:firstColumn="1" w:lastColumn="0" w:noHBand="0" w:noVBand="1"/>
      </w:tblPr>
      <w:tblGrid>
        <w:gridCol w:w="86"/>
        <w:gridCol w:w="11809"/>
        <w:gridCol w:w="20"/>
      </w:tblGrid>
      <w:tr w:rsidR="00EA226A" w14:paraId="665FE23A" w14:textId="77777777" w:rsidTr="00A91E29">
        <w:trPr>
          <w:gridAfter w:val="1"/>
          <w:wAfter w:w="20" w:type="dxa"/>
          <w:trHeight w:val="266"/>
        </w:trPr>
        <w:tc>
          <w:tcPr>
            <w:tcW w:w="11895" w:type="dxa"/>
            <w:gridSpan w:val="2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  <w:shd w:val="clear" w:color="auto" w:fill="D9D9D9"/>
          </w:tcPr>
          <w:p w14:paraId="74AB3011" w14:textId="567D29AB" w:rsidR="002D4164" w:rsidRPr="002D4164" w:rsidRDefault="002D4164" w:rsidP="002D4164">
            <w:pPr>
              <w:ind w:right="2"/>
              <w:jc w:val="center"/>
              <w:rPr>
                <w:rFonts w:ascii="Times New Roman" w:eastAsia="Arial" w:hAnsi="Times New Roman" w:cs="Times New Roman"/>
                <w:sz w:val="22"/>
              </w:rPr>
            </w:pPr>
            <w:r w:rsidRPr="006D0ED8">
              <w:rPr>
                <w:rFonts w:ascii="Times New Roman" w:eastAsia="Arial" w:hAnsi="Times New Roman" w:cs="Times New Roman"/>
                <w:sz w:val="22"/>
              </w:rPr>
              <w:t>INSTRUCTIONS</w:t>
            </w:r>
            <w:r>
              <w:rPr>
                <w:rFonts w:ascii="Times New Roman" w:eastAsia="Arial" w:hAnsi="Times New Roman" w:cs="Times New Roman"/>
                <w:sz w:val="22"/>
              </w:rPr>
              <w:t>:</w:t>
            </w:r>
          </w:p>
        </w:tc>
      </w:tr>
      <w:tr w:rsidR="00EA226A" w14:paraId="3AF605A5" w14:textId="77777777" w:rsidTr="00DA546D">
        <w:trPr>
          <w:trHeight w:val="2070"/>
        </w:trPr>
        <w:tc>
          <w:tcPr>
            <w:tcW w:w="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F5E395" w14:textId="77777777" w:rsidR="00EA226A" w:rsidRDefault="00EA226A">
            <w:pPr>
              <w:spacing w:after="160"/>
              <w:jc w:val="left"/>
            </w:pPr>
          </w:p>
        </w:tc>
        <w:tc>
          <w:tcPr>
            <w:tcW w:w="11809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20798B80" w14:textId="6F3E1F5D" w:rsidR="001737F3" w:rsidRPr="007A06C8" w:rsidRDefault="001737F3" w:rsidP="00A91E29">
            <w:pPr>
              <w:tabs>
                <w:tab w:val="left" w:pos="825"/>
              </w:tabs>
              <w:jc w:val="left"/>
              <w:rPr>
                <w:rFonts w:ascii="Arial" w:eastAsia="Arial" w:hAnsi="Arial" w:cs="Arial"/>
                <w:sz w:val="22"/>
              </w:rPr>
            </w:pPr>
            <w:r w:rsidRPr="007A06C8">
              <w:rPr>
                <w:rFonts w:ascii="Arial" w:eastAsia="Arial" w:hAnsi="Arial" w:cs="Arial"/>
                <w:sz w:val="22"/>
              </w:rPr>
              <w:t>Please complete the below form. Fields with an asterisk (*) are required</w:t>
            </w:r>
            <w:r w:rsidR="00A91E29" w:rsidRPr="007A06C8">
              <w:rPr>
                <w:rFonts w:ascii="Arial" w:eastAsia="Arial" w:hAnsi="Arial" w:cs="Arial"/>
                <w:sz w:val="22"/>
              </w:rPr>
              <w:t xml:space="preserve">. </w:t>
            </w:r>
            <w:r w:rsidRPr="007A06C8">
              <w:rPr>
                <w:rFonts w:ascii="Arial" w:eastAsia="Arial" w:hAnsi="Arial" w:cs="Arial"/>
                <w:sz w:val="22"/>
              </w:rPr>
              <w:t>Provide additional information to support the description of the dispute</w:t>
            </w:r>
          </w:p>
          <w:p w14:paraId="28A4FF00" w14:textId="77777777" w:rsidR="001737F3" w:rsidRPr="007A06C8" w:rsidRDefault="001737F3" w:rsidP="00A91E29">
            <w:pPr>
              <w:tabs>
                <w:tab w:val="left" w:pos="825"/>
              </w:tabs>
              <w:jc w:val="left"/>
              <w:rPr>
                <w:rFonts w:ascii="Arial" w:eastAsia="Arial" w:hAnsi="Arial" w:cs="Arial"/>
                <w:sz w:val="22"/>
              </w:rPr>
            </w:pPr>
          </w:p>
          <w:p w14:paraId="7206356D" w14:textId="075024EB" w:rsidR="001737F3" w:rsidRPr="007A06C8" w:rsidRDefault="001737F3" w:rsidP="00A91E29">
            <w:pPr>
              <w:tabs>
                <w:tab w:val="left" w:pos="825"/>
              </w:tabs>
              <w:jc w:val="left"/>
              <w:rPr>
                <w:rFonts w:ascii="Arial" w:eastAsia="Arial" w:hAnsi="Arial" w:cs="Arial"/>
                <w:sz w:val="22"/>
              </w:rPr>
            </w:pPr>
            <w:r w:rsidRPr="007A06C8">
              <w:rPr>
                <w:rFonts w:ascii="Arial" w:eastAsia="Arial" w:hAnsi="Arial" w:cs="Arial"/>
                <w:sz w:val="22"/>
              </w:rPr>
              <w:t>For routine follow-up status, please call the IEHP Provider Team at (909) 890-2054 or (866) 223-4347 Monday- Friday 8:00 am to 5:00 pm PST</w:t>
            </w:r>
          </w:p>
          <w:p w14:paraId="733C9560" w14:textId="77777777" w:rsidR="001737F3" w:rsidRPr="007A06C8" w:rsidRDefault="001737F3" w:rsidP="00A91E29">
            <w:pPr>
              <w:tabs>
                <w:tab w:val="left" w:pos="825"/>
              </w:tabs>
              <w:jc w:val="left"/>
              <w:rPr>
                <w:rFonts w:ascii="Arial" w:eastAsia="Arial" w:hAnsi="Arial" w:cs="Arial"/>
                <w:sz w:val="22"/>
              </w:rPr>
            </w:pPr>
          </w:p>
          <w:p w14:paraId="5953F9B1" w14:textId="55A73281" w:rsidR="00A91E29" w:rsidRPr="00A91E29" w:rsidRDefault="001737F3" w:rsidP="00A91E29">
            <w:pPr>
              <w:spacing w:after="171"/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7A06C8">
              <w:rPr>
                <w:rFonts w:ascii="Arial" w:hAnsi="Arial" w:cs="Arial"/>
                <w:bCs/>
                <w:sz w:val="22"/>
              </w:rPr>
              <w:t xml:space="preserve">Please </w:t>
            </w:r>
            <w:r w:rsidRPr="0083299E">
              <w:rPr>
                <w:rFonts w:ascii="Arial" w:hAnsi="Arial" w:cs="Arial"/>
                <w:bCs/>
                <w:color w:val="000000" w:themeColor="text1"/>
                <w:sz w:val="22"/>
              </w:rPr>
              <w:t xml:space="preserve">email </w:t>
            </w:r>
            <w:r w:rsidRPr="007A06C8">
              <w:rPr>
                <w:rFonts w:ascii="Arial" w:hAnsi="Arial" w:cs="Arial"/>
                <w:bCs/>
                <w:sz w:val="22"/>
              </w:rPr>
              <w:t xml:space="preserve">completed form to </w:t>
            </w:r>
            <w:hyperlink r:id="rId6" w:history="1">
              <w:r w:rsidRPr="007A06C8">
                <w:rPr>
                  <w:rStyle w:val="Hyperlink"/>
                  <w:rFonts w:ascii="Arial" w:hAnsi="Arial" w:cs="Arial"/>
                  <w:sz w:val="22"/>
                </w:rPr>
                <w:t>PHDP-EPPinquiry@iehp.org</w:t>
              </w:r>
            </w:hyperlink>
            <w:r w:rsidRPr="007A06C8">
              <w:rPr>
                <w:rFonts w:ascii="Arial" w:hAnsi="Arial" w:cs="Arial"/>
                <w:sz w:val="22"/>
              </w:rPr>
              <w:t xml:space="preserve">. </w:t>
            </w:r>
            <w:r w:rsidRPr="007A06C8">
              <w:rPr>
                <w:rFonts w:ascii="Arial" w:hAnsi="Arial" w:cs="Arial"/>
                <w:bCs/>
                <w:sz w:val="22"/>
              </w:rPr>
              <w:t>IEHP will acknowledge dispute within 48 hours with a resolution within 30 business days from dispute receipt date.</w:t>
            </w:r>
            <w:r w:rsidR="002D403A">
              <w:rPr>
                <w:b w:val="0"/>
                <w:sz w:val="22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9EDFA2" w14:textId="77777777" w:rsidR="00EA226A" w:rsidRDefault="00EA226A">
            <w:pPr>
              <w:spacing w:after="160"/>
              <w:jc w:val="left"/>
            </w:pPr>
          </w:p>
        </w:tc>
      </w:tr>
      <w:tr w:rsidR="00EA226A" w14:paraId="00DB39A8" w14:textId="77777777" w:rsidTr="00A91E29">
        <w:trPr>
          <w:gridAfter w:val="1"/>
          <w:wAfter w:w="20" w:type="dxa"/>
          <w:trHeight w:val="529"/>
        </w:trPr>
        <w:tc>
          <w:tcPr>
            <w:tcW w:w="1189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tbl>
            <w:tblPr>
              <w:tblStyle w:val="TableGrid0"/>
              <w:tblW w:w="11863" w:type="dxa"/>
              <w:tblInd w:w="11" w:type="dxa"/>
              <w:tblLook w:val="04A0" w:firstRow="1" w:lastRow="0" w:firstColumn="1" w:lastColumn="0" w:noHBand="0" w:noVBand="1"/>
            </w:tblPr>
            <w:tblGrid>
              <w:gridCol w:w="3682"/>
              <w:gridCol w:w="3682"/>
              <w:gridCol w:w="4499"/>
            </w:tblGrid>
            <w:tr w:rsidR="001737F3" w14:paraId="3C47DFD5" w14:textId="77777777" w:rsidTr="00A91E29">
              <w:trPr>
                <w:trHeight w:val="627"/>
              </w:trPr>
              <w:tc>
                <w:tcPr>
                  <w:tcW w:w="3682" w:type="dxa"/>
                </w:tcPr>
                <w:p w14:paraId="7DC6C067" w14:textId="2C3AFC3A" w:rsidR="001737F3" w:rsidRPr="007A06C8" w:rsidRDefault="00A91E29">
                  <w:pPr>
                    <w:spacing w:after="160"/>
                    <w:jc w:val="left"/>
                    <w:rPr>
                      <w:rFonts w:ascii="Arial" w:hAnsi="Arial" w:cs="Arial"/>
                    </w:rPr>
                  </w:pPr>
                  <w:r w:rsidRPr="007A06C8">
                    <w:rPr>
                      <w:rFonts w:ascii="Arial" w:eastAsia="Arial" w:hAnsi="Arial" w:cs="Arial"/>
                      <w:sz w:val="22"/>
                    </w:rPr>
                    <w:t>*</w:t>
                  </w:r>
                  <w:r w:rsidR="001737F3" w:rsidRPr="007A06C8">
                    <w:rPr>
                      <w:rFonts w:ascii="Arial" w:eastAsia="Arial" w:hAnsi="Arial" w:cs="Arial"/>
                      <w:sz w:val="22"/>
                    </w:rPr>
                    <w:t>Hospital Name</w:t>
                  </w:r>
                  <w:r w:rsidR="0006032B" w:rsidRPr="007A06C8">
                    <w:rPr>
                      <w:rFonts w:ascii="Arial" w:eastAsia="Arial" w:hAnsi="Arial" w:cs="Arial"/>
                      <w:sz w:val="22"/>
                    </w:rPr>
                    <w:t>:</w:t>
                  </w:r>
                </w:p>
              </w:tc>
              <w:tc>
                <w:tcPr>
                  <w:tcW w:w="3682" w:type="dxa"/>
                </w:tcPr>
                <w:p w14:paraId="4CD0273A" w14:textId="5E7D1B1C" w:rsidR="001737F3" w:rsidRPr="007A06C8" w:rsidRDefault="00A91E29">
                  <w:pPr>
                    <w:spacing w:after="160"/>
                    <w:jc w:val="left"/>
                    <w:rPr>
                      <w:rFonts w:ascii="Arial" w:hAnsi="Arial" w:cs="Arial"/>
                    </w:rPr>
                  </w:pPr>
                  <w:r w:rsidRPr="007A06C8">
                    <w:rPr>
                      <w:rFonts w:ascii="Arial" w:eastAsia="Arial" w:hAnsi="Arial" w:cs="Arial"/>
                      <w:sz w:val="22"/>
                    </w:rPr>
                    <w:t>*</w:t>
                  </w:r>
                  <w:r w:rsidR="001737F3" w:rsidRPr="007A06C8">
                    <w:rPr>
                      <w:rFonts w:ascii="Arial" w:eastAsia="Arial" w:hAnsi="Arial" w:cs="Arial"/>
                      <w:sz w:val="22"/>
                    </w:rPr>
                    <w:t>Hospital NPI #:</w:t>
                  </w:r>
                </w:p>
              </w:tc>
              <w:tc>
                <w:tcPr>
                  <w:tcW w:w="4499" w:type="dxa"/>
                </w:tcPr>
                <w:p w14:paraId="687DC6FE" w14:textId="0085E8A7" w:rsidR="001737F3" w:rsidRPr="007A06C8" w:rsidRDefault="00A91E29">
                  <w:pPr>
                    <w:spacing w:after="160"/>
                    <w:jc w:val="left"/>
                    <w:rPr>
                      <w:rFonts w:ascii="Arial" w:hAnsi="Arial" w:cs="Arial"/>
                    </w:rPr>
                  </w:pPr>
                  <w:r w:rsidRPr="007A06C8">
                    <w:rPr>
                      <w:rFonts w:ascii="Arial" w:eastAsia="Arial" w:hAnsi="Arial" w:cs="Arial"/>
                      <w:sz w:val="22"/>
                    </w:rPr>
                    <w:t>*</w:t>
                  </w:r>
                  <w:r w:rsidR="001737F3" w:rsidRPr="007A06C8">
                    <w:rPr>
                      <w:rFonts w:ascii="Arial" w:eastAsia="Arial" w:hAnsi="Arial" w:cs="Arial"/>
                      <w:sz w:val="22"/>
                    </w:rPr>
                    <w:t>Hospital Tax ID #</w:t>
                  </w:r>
                </w:p>
              </w:tc>
            </w:tr>
            <w:tr w:rsidR="001737F3" w14:paraId="33C61062" w14:textId="77777777" w:rsidTr="00A91E29">
              <w:trPr>
                <w:trHeight w:val="1067"/>
              </w:trPr>
              <w:tc>
                <w:tcPr>
                  <w:tcW w:w="3682" w:type="dxa"/>
                </w:tcPr>
                <w:p w14:paraId="48F4A97F" w14:textId="6DEB0154" w:rsidR="001737F3" w:rsidRPr="001737F3" w:rsidRDefault="00A91E29" w:rsidP="001737F3">
                  <w:pPr>
                    <w:spacing w:after="160"/>
                    <w:jc w:val="left"/>
                    <w:rPr>
                      <w:rFonts w:ascii="Arial" w:eastAsia="Arial" w:hAnsi="Arial" w:cs="Arial"/>
                      <w:sz w:val="22"/>
                    </w:rPr>
                  </w:pPr>
                  <w:r w:rsidRPr="007A06C8">
                    <w:rPr>
                      <w:rFonts w:ascii="Arial" w:eastAsia="Arial" w:hAnsi="Arial" w:cs="Arial"/>
                      <w:sz w:val="22"/>
                    </w:rPr>
                    <w:t>*</w:t>
                  </w:r>
                  <w:r w:rsidR="001737F3" w:rsidRPr="001737F3">
                    <w:rPr>
                      <w:rFonts w:ascii="Arial" w:eastAsia="Arial" w:hAnsi="Arial" w:cs="Arial"/>
                      <w:sz w:val="22"/>
                    </w:rPr>
                    <w:t xml:space="preserve">Dispute Type: </w:t>
                  </w:r>
                </w:p>
                <w:p w14:paraId="6D17500A" w14:textId="77777777" w:rsidR="001737F3" w:rsidRPr="001737F3" w:rsidRDefault="006C4A81" w:rsidP="001737F3">
                  <w:pPr>
                    <w:spacing w:after="160"/>
                    <w:jc w:val="left"/>
                    <w:rPr>
                      <w:rFonts w:ascii="Arial" w:eastAsia="Arial" w:hAnsi="Arial" w:cs="Arial"/>
                      <w:sz w:val="22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22"/>
                      </w:rPr>
                      <w:id w:val="1804054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737F3" w:rsidRPr="001737F3">
                        <w:rPr>
                          <w:rFonts w:ascii="Segoe UI Symbol" w:eastAsia="MS Gothic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1737F3" w:rsidRPr="001737F3">
                    <w:rPr>
                      <w:rFonts w:ascii="Arial" w:eastAsia="Arial" w:hAnsi="Arial" w:cs="Arial"/>
                      <w:sz w:val="22"/>
                    </w:rPr>
                    <w:t xml:space="preserve">Non-Payment </w:t>
                  </w:r>
                </w:p>
                <w:p w14:paraId="2C62B4E3" w14:textId="33D58E68" w:rsidR="001737F3" w:rsidRPr="007A06C8" w:rsidRDefault="006C4A81">
                  <w:pPr>
                    <w:spacing w:after="160"/>
                    <w:jc w:val="left"/>
                    <w:rPr>
                      <w:rFonts w:ascii="Arial" w:eastAsia="Arial" w:hAnsi="Arial" w:cs="Arial"/>
                      <w:sz w:val="22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22"/>
                      </w:rPr>
                      <w:id w:val="-3513338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737F3" w:rsidRPr="001737F3">
                        <w:rPr>
                          <w:rFonts w:ascii="Segoe UI Symbol" w:eastAsia="MS Gothic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1737F3" w:rsidRPr="001737F3">
                    <w:rPr>
                      <w:rFonts w:ascii="Arial" w:eastAsia="Arial" w:hAnsi="Arial" w:cs="Arial"/>
                      <w:sz w:val="22"/>
                    </w:rPr>
                    <w:t>Underpayment</w:t>
                  </w:r>
                </w:p>
              </w:tc>
              <w:tc>
                <w:tcPr>
                  <w:tcW w:w="3682" w:type="dxa"/>
                </w:tcPr>
                <w:p w14:paraId="61C23F61" w14:textId="2818E7B0" w:rsidR="001737F3" w:rsidRPr="007A06C8" w:rsidRDefault="00A91E29">
                  <w:pPr>
                    <w:spacing w:after="160"/>
                    <w:jc w:val="left"/>
                    <w:rPr>
                      <w:rFonts w:ascii="Arial" w:hAnsi="Arial" w:cs="Arial"/>
                    </w:rPr>
                  </w:pPr>
                  <w:r w:rsidRPr="007A06C8">
                    <w:rPr>
                      <w:rFonts w:ascii="Arial" w:eastAsia="Arial" w:hAnsi="Arial" w:cs="Arial"/>
                      <w:sz w:val="22"/>
                    </w:rPr>
                    <w:t>*</w:t>
                  </w:r>
                  <w:r w:rsidR="0006032B" w:rsidRPr="007A06C8">
                    <w:rPr>
                      <w:rFonts w:ascii="Arial" w:eastAsia="Arial" w:hAnsi="Arial" w:cs="Arial"/>
                      <w:sz w:val="22"/>
                    </w:rPr>
                    <w:t>Program Phase:</w:t>
                  </w:r>
                </w:p>
              </w:tc>
              <w:tc>
                <w:tcPr>
                  <w:tcW w:w="4499" w:type="dxa"/>
                </w:tcPr>
                <w:p w14:paraId="5171E0BF" w14:textId="77777777" w:rsidR="0006032B" w:rsidRPr="0006032B" w:rsidRDefault="0006032B" w:rsidP="0006032B">
                  <w:pPr>
                    <w:spacing w:after="160"/>
                    <w:jc w:val="left"/>
                    <w:rPr>
                      <w:rFonts w:ascii="Arial" w:eastAsia="Arial" w:hAnsi="Arial" w:cs="Arial"/>
                      <w:sz w:val="22"/>
                    </w:rPr>
                  </w:pPr>
                  <w:r w:rsidRPr="0006032B">
                    <w:rPr>
                      <w:rFonts w:ascii="Arial" w:eastAsia="Arial" w:hAnsi="Arial" w:cs="Arial"/>
                      <w:sz w:val="22"/>
                    </w:rPr>
                    <w:t xml:space="preserve">*Program  </w:t>
                  </w:r>
                </w:p>
                <w:p w14:paraId="18C7EDC2" w14:textId="77777777" w:rsidR="0006032B" w:rsidRPr="0006032B" w:rsidRDefault="006C4A81" w:rsidP="0006032B">
                  <w:pPr>
                    <w:spacing w:after="160"/>
                    <w:jc w:val="left"/>
                    <w:rPr>
                      <w:rFonts w:ascii="Arial" w:eastAsia="Arial" w:hAnsi="Arial" w:cs="Arial"/>
                      <w:sz w:val="22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22"/>
                      </w:rPr>
                      <w:id w:val="8951739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032B" w:rsidRPr="0006032B">
                        <w:rPr>
                          <w:rFonts w:ascii="Segoe UI Symbol" w:eastAsia="MS Gothic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06032B" w:rsidRPr="0006032B">
                    <w:rPr>
                      <w:rFonts w:ascii="Arial" w:eastAsia="MS Gothic" w:hAnsi="Arial" w:cs="Arial"/>
                      <w:sz w:val="22"/>
                    </w:rPr>
                    <w:t>EPP</w:t>
                  </w:r>
                  <w:r w:rsidR="0006032B" w:rsidRPr="0006032B">
                    <w:rPr>
                      <w:rFonts w:ascii="Arial" w:eastAsia="Arial" w:hAnsi="Arial" w:cs="Arial"/>
                      <w:sz w:val="22"/>
                    </w:rPr>
                    <w:t xml:space="preserve"> </w:t>
                  </w:r>
                </w:p>
                <w:p w14:paraId="7406610C" w14:textId="4C24FA2B" w:rsidR="001737F3" w:rsidRPr="007A06C8" w:rsidRDefault="006C4A81">
                  <w:pPr>
                    <w:spacing w:after="160"/>
                    <w:jc w:val="left"/>
                    <w:rPr>
                      <w:rFonts w:ascii="Arial" w:eastAsia="Arial" w:hAnsi="Arial" w:cs="Arial"/>
                      <w:sz w:val="22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22"/>
                      </w:rPr>
                      <w:id w:val="-7823430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032B" w:rsidRPr="0006032B">
                        <w:rPr>
                          <w:rFonts w:ascii="Segoe UI Symbol" w:eastAsia="MS Gothic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06032B" w:rsidRPr="0006032B">
                    <w:rPr>
                      <w:rFonts w:ascii="Arial" w:eastAsia="Arial" w:hAnsi="Arial" w:cs="Arial"/>
                      <w:sz w:val="22"/>
                    </w:rPr>
                    <w:t>PDHP</w:t>
                  </w:r>
                </w:p>
              </w:tc>
            </w:tr>
          </w:tbl>
          <w:p w14:paraId="42A2F69A" w14:textId="77777777" w:rsidR="00EA226A" w:rsidRDefault="00EA226A">
            <w:pPr>
              <w:spacing w:after="160"/>
              <w:jc w:val="left"/>
            </w:pPr>
          </w:p>
        </w:tc>
      </w:tr>
      <w:tr w:rsidR="00EA226A" w14:paraId="225D5927" w14:textId="77777777" w:rsidTr="00A91E29">
        <w:trPr>
          <w:gridAfter w:val="1"/>
          <w:wAfter w:w="20" w:type="dxa"/>
          <w:trHeight w:val="529"/>
        </w:trPr>
        <w:tc>
          <w:tcPr>
            <w:tcW w:w="118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8EFC" w14:textId="77777777" w:rsidR="00EA226A" w:rsidRDefault="00EA226A">
            <w:pPr>
              <w:spacing w:after="160"/>
              <w:jc w:val="left"/>
            </w:pPr>
          </w:p>
        </w:tc>
      </w:tr>
      <w:tr w:rsidR="00EA226A" w14:paraId="022D0175" w14:textId="77777777" w:rsidTr="00A91E29">
        <w:trPr>
          <w:gridAfter w:val="1"/>
          <w:wAfter w:w="20" w:type="dxa"/>
          <w:trHeight w:val="417"/>
        </w:trPr>
        <w:tc>
          <w:tcPr>
            <w:tcW w:w="1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31F911" w14:textId="49C01119" w:rsidR="00EA226A" w:rsidRPr="0006032B" w:rsidRDefault="0061173D">
            <w:pPr>
              <w:ind w:right="1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bCs/>
                <w:szCs w:val="28"/>
              </w:rPr>
              <w:t>*</w:t>
            </w:r>
            <w:r w:rsidR="0006032B" w:rsidRPr="0006032B">
              <w:rPr>
                <w:rFonts w:asciiTheme="minorHAnsi" w:hAnsiTheme="minorHAnsi" w:cstheme="minorHAnsi"/>
                <w:bCs/>
                <w:szCs w:val="28"/>
              </w:rPr>
              <w:t>Description of Dispute:</w:t>
            </w:r>
          </w:p>
        </w:tc>
      </w:tr>
      <w:tr w:rsidR="00EA226A" w14:paraId="58C63D70" w14:textId="77777777" w:rsidTr="00A91E29">
        <w:trPr>
          <w:gridAfter w:val="1"/>
          <w:wAfter w:w="20" w:type="dxa"/>
          <w:trHeight w:val="513"/>
        </w:trPr>
        <w:tc>
          <w:tcPr>
            <w:tcW w:w="1189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00D416" w14:textId="77777777" w:rsidR="0006032B" w:rsidRDefault="0006032B" w:rsidP="0006032B">
            <w:pPr>
              <w:jc w:val="both"/>
            </w:pPr>
          </w:p>
          <w:p w14:paraId="71A18E56" w14:textId="77777777" w:rsidR="002D4164" w:rsidRDefault="002D4164" w:rsidP="0006032B">
            <w:pPr>
              <w:jc w:val="both"/>
            </w:pPr>
          </w:p>
          <w:p w14:paraId="4182FA39" w14:textId="6B25FE5D" w:rsidR="002D4164" w:rsidRPr="00043F0F" w:rsidRDefault="002D4164" w:rsidP="0006032B">
            <w:pPr>
              <w:jc w:val="both"/>
            </w:pPr>
          </w:p>
        </w:tc>
      </w:tr>
      <w:tr w:rsidR="00EA226A" w14:paraId="6F7CCABC" w14:textId="77777777" w:rsidTr="00A91E29">
        <w:trPr>
          <w:gridAfter w:val="1"/>
          <w:wAfter w:w="20" w:type="dxa"/>
          <w:trHeight w:val="529"/>
        </w:trPr>
        <w:tc>
          <w:tcPr>
            <w:tcW w:w="118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2FDEA2" w14:textId="77777777" w:rsidR="00EA226A" w:rsidRDefault="00EA226A">
            <w:pPr>
              <w:spacing w:after="160"/>
              <w:jc w:val="left"/>
            </w:pPr>
          </w:p>
        </w:tc>
      </w:tr>
      <w:tr w:rsidR="00EA226A" w14:paraId="736690F1" w14:textId="77777777" w:rsidTr="00A91E29">
        <w:trPr>
          <w:gridAfter w:val="1"/>
          <w:wAfter w:w="20" w:type="dxa"/>
          <w:trHeight w:val="529"/>
        </w:trPr>
        <w:tc>
          <w:tcPr>
            <w:tcW w:w="118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7EFE" w14:textId="77777777" w:rsidR="00EA226A" w:rsidRDefault="00EA226A">
            <w:pPr>
              <w:spacing w:after="160"/>
              <w:jc w:val="left"/>
            </w:pPr>
          </w:p>
        </w:tc>
      </w:tr>
      <w:tr w:rsidR="00EA226A" w14:paraId="05B12A48" w14:textId="77777777" w:rsidTr="00A91E29">
        <w:trPr>
          <w:gridAfter w:val="1"/>
          <w:wAfter w:w="20" w:type="dxa"/>
          <w:trHeight w:val="293"/>
        </w:trPr>
        <w:tc>
          <w:tcPr>
            <w:tcW w:w="1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D35002" w14:textId="717697B7" w:rsidR="002D4164" w:rsidRPr="00A91E29" w:rsidRDefault="002D4164" w:rsidP="00A91E29">
            <w:pPr>
              <w:spacing w:after="16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D416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 addition to description p</w:t>
            </w:r>
            <w:r w:rsidRPr="002D4164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lease also provide a spreadsheet with the below data elements for all encounters in question</w:t>
            </w:r>
            <w:r w:rsidRPr="00A91E2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EA226A" w14:paraId="11C2A6ED" w14:textId="77777777" w:rsidTr="00B45D3C">
        <w:trPr>
          <w:gridAfter w:val="1"/>
          <w:wAfter w:w="20" w:type="dxa"/>
          <w:trHeight w:val="5406"/>
        </w:trPr>
        <w:tc>
          <w:tcPr>
            <w:tcW w:w="118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-242"/>
              <w:tblOverlap w:val="never"/>
              <w:tblW w:w="4986" w:type="pct"/>
              <w:tblLook w:val="04A0" w:firstRow="1" w:lastRow="0" w:firstColumn="1" w:lastColumn="0" w:noHBand="0" w:noVBand="1"/>
            </w:tblPr>
            <w:tblGrid>
              <w:gridCol w:w="1750"/>
              <w:gridCol w:w="986"/>
              <w:gridCol w:w="851"/>
              <w:gridCol w:w="877"/>
              <w:gridCol w:w="1140"/>
              <w:gridCol w:w="1414"/>
              <w:gridCol w:w="789"/>
              <w:gridCol w:w="1289"/>
              <w:gridCol w:w="1265"/>
              <w:gridCol w:w="1485"/>
            </w:tblGrid>
            <w:tr w:rsidR="002D4164" w:rsidRPr="002A4ED5" w14:paraId="08FE589B" w14:textId="77777777" w:rsidTr="002D4164">
              <w:trPr>
                <w:trHeight w:val="516"/>
              </w:trPr>
              <w:tc>
                <w:tcPr>
                  <w:tcW w:w="739" w:type="pct"/>
                  <w:vMerge w:val="restart"/>
                  <w:tcBorders>
                    <w:top w:val="single" w:sz="1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5B9BD5" w:themeFill="accent5"/>
                  <w:vAlign w:val="center"/>
                </w:tcPr>
                <w:p w14:paraId="5BB25C6A" w14:textId="77777777" w:rsidR="002D4164" w:rsidRPr="007A06C8" w:rsidRDefault="002D4164" w:rsidP="002D4164">
                  <w:pPr>
                    <w:pStyle w:val="TableHeaders"/>
                    <w:rPr>
                      <w:rFonts w:ascii="Arial" w:hAnsi="Arial" w:cs="Arial"/>
                    </w:rPr>
                  </w:pPr>
                  <w:r w:rsidRPr="007A06C8">
                    <w:rPr>
                      <w:rFonts w:ascii="Arial" w:hAnsi="Arial" w:cs="Arial"/>
                    </w:rPr>
                    <w:lastRenderedPageBreak/>
                    <w:t>*Claim ID</w:t>
                  </w:r>
                </w:p>
              </w:tc>
              <w:tc>
                <w:tcPr>
                  <w:tcW w:w="416" w:type="pct"/>
                  <w:vMerge w:val="restart"/>
                  <w:tcBorders>
                    <w:top w:val="single" w:sz="1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5B9BD5" w:themeFill="accent5"/>
                  <w:vAlign w:val="center"/>
                </w:tcPr>
                <w:p w14:paraId="64902F8A" w14:textId="77777777" w:rsidR="002D4164" w:rsidRPr="007A06C8" w:rsidRDefault="002D4164" w:rsidP="002D4164">
                  <w:pPr>
                    <w:pStyle w:val="TableHeaders"/>
                    <w:rPr>
                      <w:rFonts w:ascii="Arial" w:hAnsi="Arial" w:cs="Arial"/>
                    </w:rPr>
                  </w:pPr>
                  <w:r w:rsidRPr="007A06C8">
                    <w:rPr>
                      <w:rFonts w:ascii="Arial" w:hAnsi="Arial" w:cs="Arial"/>
                    </w:rPr>
                    <w:t xml:space="preserve">*PCN </w:t>
                  </w:r>
                </w:p>
              </w:tc>
              <w:tc>
                <w:tcPr>
                  <w:tcW w:w="729" w:type="pct"/>
                  <w:gridSpan w:val="2"/>
                  <w:tcBorders>
                    <w:top w:val="single" w:sz="12" w:space="0" w:color="auto"/>
                    <w:left w:val="single" w:sz="2" w:space="0" w:color="auto"/>
                    <w:bottom w:val="single" w:sz="2" w:space="0" w:color="FFFFFF" w:themeColor="background1"/>
                    <w:right w:val="single" w:sz="2" w:space="0" w:color="auto"/>
                  </w:tcBorders>
                  <w:shd w:val="clear" w:color="auto" w:fill="5B9BD5" w:themeFill="accent5"/>
                  <w:vAlign w:val="center"/>
                </w:tcPr>
                <w:p w14:paraId="0A7CA398" w14:textId="77777777" w:rsidR="002D4164" w:rsidRPr="007A06C8" w:rsidRDefault="002D4164" w:rsidP="002D4164">
                  <w:pPr>
                    <w:pStyle w:val="TableHeaders"/>
                    <w:rPr>
                      <w:rFonts w:ascii="Arial" w:hAnsi="Arial" w:cs="Arial"/>
                    </w:rPr>
                  </w:pPr>
                  <w:r w:rsidRPr="007A06C8">
                    <w:rPr>
                      <w:rFonts w:ascii="Arial" w:hAnsi="Arial" w:cs="Arial"/>
                    </w:rPr>
                    <w:t xml:space="preserve">*Service Dates </w:t>
                  </w:r>
                </w:p>
              </w:tc>
              <w:tc>
                <w:tcPr>
                  <w:tcW w:w="481" w:type="pct"/>
                  <w:vMerge w:val="restart"/>
                  <w:tcBorders>
                    <w:top w:val="single" w:sz="1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5B9BD5" w:themeFill="accent5"/>
                  <w:vAlign w:val="center"/>
                </w:tcPr>
                <w:p w14:paraId="6A9CA541" w14:textId="77777777" w:rsidR="002D4164" w:rsidRPr="007A06C8" w:rsidRDefault="002D4164" w:rsidP="002D4164">
                  <w:pPr>
                    <w:pStyle w:val="TableHeaders"/>
                    <w:rPr>
                      <w:rFonts w:ascii="Arial" w:hAnsi="Arial" w:cs="Arial"/>
                    </w:rPr>
                  </w:pPr>
                  <w:r w:rsidRPr="007A06C8">
                    <w:rPr>
                      <w:rFonts w:ascii="Arial" w:hAnsi="Arial" w:cs="Arial"/>
                    </w:rPr>
                    <w:t xml:space="preserve">*Claim type </w:t>
                  </w:r>
                </w:p>
                <w:p w14:paraId="167CA0CF" w14:textId="77777777" w:rsidR="002D4164" w:rsidRPr="007A06C8" w:rsidRDefault="002D4164" w:rsidP="002D4164">
                  <w:pPr>
                    <w:pStyle w:val="TableHeaders"/>
                    <w:jc w:val="left"/>
                    <w:rPr>
                      <w:rFonts w:ascii="Arial" w:hAnsi="Arial" w:cs="Arial"/>
                    </w:rPr>
                  </w:pPr>
                  <w:r w:rsidRPr="007A06C8">
                    <w:rPr>
                      <w:rFonts w:ascii="Arial" w:hAnsi="Arial" w:cs="Arial"/>
                      <w:sz w:val="20"/>
                      <w:szCs w:val="20"/>
                    </w:rPr>
                    <w:t xml:space="preserve">     Inst/Prof</w:t>
                  </w:r>
                </w:p>
              </w:tc>
              <w:tc>
                <w:tcPr>
                  <w:tcW w:w="597" w:type="pct"/>
                  <w:vMerge w:val="restart"/>
                  <w:tcBorders>
                    <w:top w:val="single" w:sz="1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5B9BD5" w:themeFill="accent5"/>
                  <w:vAlign w:val="center"/>
                </w:tcPr>
                <w:p w14:paraId="4631D1C8" w14:textId="77777777" w:rsidR="002D4164" w:rsidRPr="007A06C8" w:rsidRDefault="002D4164" w:rsidP="002D4164">
                  <w:pPr>
                    <w:pStyle w:val="TableHeaders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06C8">
                    <w:rPr>
                      <w:rFonts w:ascii="Arial" w:hAnsi="Arial" w:cs="Arial"/>
                      <w:sz w:val="20"/>
                      <w:szCs w:val="20"/>
                    </w:rPr>
                    <w:t>*Patient Name</w:t>
                  </w:r>
                </w:p>
                <w:p w14:paraId="0049C26C" w14:textId="77777777" w:rsidR="002D4164" w:rsidRPr="007A06C8" w:rsidRDefault="002D4164" w:rsidP="002D4164">
                  <w:pPr>
                    <w:pStyle w:val="TableHeaders"/>
                    <w:rPr>
                      <w:rFonts w:ascii="Arial" w:hAnsi="Arial" w:cs="Arial"/>
                    </w:rPr>
                  </w:pPr>
                  <w:r w:rsidRPr="007A06C8">
                    <w:rPr>
                      <w:rFonts w:ascii="Arial" w:hAnsi="Arial" w:cs="Arial"/>
                    </w:rPr>
                    <w:t xml:space="preserve">First,Last </w:t>
                  </w:r>
                </w:p>
              </w:tc>
              <w:tc>
                <w:tcPr>
                  <w:tcW w:w="333" w:type="pct"/>
                  <w:vMerge w:val="restart"/>
                  <w:tcBorders>
                    <w:top w:val="single" w:sz="1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5B9BD5" w:themeFill="accent5"/>
                  <w:vAlign w:val="center"/>
                </w:tcPr>
                <w:p w14:paraId="28B457C4" w14:textId="77777777" w:rsidR="002D4164" w:rsidRPr="007A06C8" w:rsidRDefault="002D4164" w:rsidP="002D4164">
                  <w:pPr>
                    <w:pStyle w:val="TableHeaders"/>
                    <w:rPr>
                      <w:rFonts w:ascii="Arial" w:hAnsi="Arial" w:cs="Arial"/>
                    </w:rPr>
                  </w:pPr>
                  <w:r w:rsidRPr="007A06C8">
                    <w:rPr>
                      <w:rFonts w:ascii="Arial" w:hAnsi="Arial" w:cs="Arial"/>
                    </w:rPr>
                    <w:t xml:space="preserve">DOB </w:t>
                  </w:r>
                </w:p>
              </w:tc>
              <w:tc>
                <w:tcPr>
                  <w:tcW w:w="544" w:type="pct"/>
                  <w:vMerge w:val="restart"/>
                  <w:tcBorders>
                    <w:top w:val="single" w:sz="1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5B9BD5" w:themeFill="accent5"/>
                  <w:vAlign w:val="center"/>
                </w:tcPr>
                <w:p w14:paraId="2997CC54" w14:textId="77777777" w:rsidR="002D4164" w:rsidRPr="007A06C8" w:rsidRDefault="002D4164" w:rsidP="002D4164">
                  <w:pPr>
                    <w:pStyle w:val="TableHeaders"/>
                    <w:rPr>
                      <w:rFonts w:ascii="Arial" w:hAnsi="Arial" w:cs="Arial"/>
                    </w:rPr>
                  </w:pPr>
                  <w:r w:rsidRPr="007A06C8">
                    <w:rPr>
                      <w:rFonts w:ascii="Arial" w:hAnsi="Arial" w:cs="Arial"/>
                      <w:sz w:val="20"/>
                      <w:szCs w:val="20"/>
                    </w:rPr>
                    <w:t>*IEHP Subscriber ID</w:t>
                  </w:r>
                </w:p>
              </w:tc>
              <w:tc>
                <w:tcPr>
                  <w:tcW w:w="534" w:type="pct"/>
                  <w:tcBorders>
                    <w:top w:val="single" w:sz="1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5B9BD5" w:themeFill="accent5"/>
                </w:tcPr>
                <w:p w14:paraId="3F867760" w14:textId="77777777" w:rsidR="002D4164" w:rsidRPr="007A06C8" w:rsidRDefault="002D4164" w:rsidP="002D4164">
                  <w:pPr>
                    <w:pStyle w:val="TableHeaders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06C8">
                    <w:rPr>
                      <w:rFonts w:ascii="Arial" w:hAnsi="Arial" w:cs="Arial"/>
                      <w:sz w:val="20"/>
                      <w:szCs w:val="20"/>
                    </w:rPr>
                    <w:t>*IPA Name</w:t>
                  </w:r>
                </w:p>
                <w:p w14:paraId="249E74F2" w14:textId="77777777" w:rsidR="002D4164" w:rsidRPr="007A06C8" w:rsidRDefault="002D4164" w:rsidP="002D4164">
                  <w:pPr>
                    <w:pStyle w:val="TableHeaders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06C8">
                    <w:rPr>
                      <w:rFonts w:ascii="Arial" w:hAnsi="Arial" w:cs="Arial"/>
                      <w:sz w:val="20"/>
                      <w:szCs w:val="20"/>
                    </w:rPr>
                    <w:t>If IPA Encounter</w:t>
                  </w:r>
                </w:p>
              </w:tc>
              <w:tc>
                <w:tcPr>
                  <w:tcW w:w="627" w:type="pct"/>
                  <w:tcBorders>
                    <w:top w:val="single" w:sz="1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5B9BD5" w:themeFill="accent5"/>
                </w:tcPr>
                <w:p w14:paraId="6DF91DEF" w14:textId="77777777" w:rsidR="002D4164" w:rsidRPr="007A06C8" w:rsidRDefault="002D4164" w:rsidP="002D4164">
                  <w:pPr>
                    <w:pStyle w:val="TableHeaders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06C8">
                    <w:rPr>
                      <w:rFonts w:ascii="Arial" w:hAnsi="Arial" w:cs="Arial"/>
                      <w:sz w:val="20"/>
                      <w:szCs w:val="20"/>
                    </w:rPr>
                    <w:t xml:space="preserve">*IPA Claim Number </w:t>
                  </w:r>
                </w:p>
              </w:tc>
            </w:tr>
            <w:tr w:rsidR="002D4164" w:rsidRPr="002A4ED5" w14:paraId="185A5E9D" w14:textId="77777777" w:rsidTr="002D4164">
              <w:trPr>
                <w:trHeight w:val="248"/>
              </w:trPr>
              <w:tc>
                <w:tcPr>
                  <w:tcW w:w="739" w:type="pct"/>
                  <w:vMerge/>
                  <w:tcBorders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5B9BD5" w:themeFill="accent5"/>
                  <w:vAlign w:val="center"/>
                </w:tcPr>
                <w:p w14:paraId="2099F2AD" w14:textId="77777777" w:rsidR="002D4164" w:rsidRPr="00016DC3" w:rsidRDefault="002D4164" w:rsidP="002D4164">
                  <w:pPr>
                    <w:jc w:val="center"/>
                    <w:rPr>
                      <w:rFonts w:asciiTheme="minorHAnsi" w:hAnsiTheme="minorHAnsi" w:cstheme="minorHAnsi"/>
                      <w:b w:val="0"/>
                    </w:rPr>
                  </w:pPr>
                </w:p>
              </w:tc>
              <w:tc>
                <w:tcPr>
                  <w:tcW w:w="416" w:type="pct"/>
                  <w:vMerge/>
                  <w:tcBorders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5B9BD5" w:themeFill="accent5"/>
                  <w:vAlign w:val="center"/>
                </w:tcPr>
                <w:p w14:paraId="4CFF8B72" w14:textId="77777777" w:rsidR="002D4164" w:rsidRPr="00016DC3" w:rsidRDefault="002D4164" w:rsidP="002D4164">
                  <w:pPr>
                    <w:jc w:val="center"/>
                    <w:rPr>
                      <w:rFonts w:asciiTheme="minorHAnsi" w:hAnsiTheme="minorHAnsi" w:cstheme="minorHAnsi"/>
                      <w:b w:val="0"/>
                    </w:rPr>
                  </w:pPr>
                </w:p>
              </w:tc>
              <w:tc>
                <w:tcPr>
                  <w:tcW w:w="359" w:type="pct"/>
                  <w:tcBorders>
                    <w:top w:val="single" w:sz="2" w:space="0" w:color="FFFFFF" w:themeColor="background1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5B9BD5" w:themeFill="accent5"/>
                  <w:vAlign w:val="center"/>
                </w:tcPr>
                <w:p w14:paraId="029581E3" w14:textId="77777777" w:rsidR="002D4164" w:rsidRPr="00016DC3" w:rsidRDefault="002D4164" w:rsidP="002D4164">
                  <w:pPr>
                    <w:pStyle w:val="TableSubheadings"/>
                    <w:rPr>
                      <w:rFonts w:cstheme="minorHAnsi"/>
                    </w:rPr>
                  </w:pPr>
                  <w:r w:rsidRPr="00016DC3">
                    <w:rPr>
                      <w:rFonts w:cstheme="minorHAnsi"/>
                    </w:rPr>
                    <w:t xml:space="preserve">Start </w:t>
                  </w:r>
                </w:p>
              </w:tc>
              <w:tc>
                <w:tcPr>
                  <w:tcW w:w="370" w:type="pct"/>
                  <w:tcBorders>
                    <w:top w:val="single" w:sz="2" w:space="0" w:color="FFFFFF" w:themeColor="background1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5B9BD5" w:themeFill="accent5"/>
                  <w:vAlign w:val="center"/>
                </w:tcPr>
                <w:p w14:paraId="3CA4A367" w14:textId="77777777" w:rsidR="002D4164" w:rsidRPr="00016DC3" w:rsidRDefault="002D4164" w:rsidP="002D4164">
                  <w:pPr>
                    <w:pStyle w:val="TableSubheadings"/>
                    <w:rPr>
                      <w:rFonts w:cstheme="minorHAnsi"/>
                    </w:rPr>
                  </w:pPr>
                  <w:r w:rsidRPr="00016DC3">
                    <w:rPr>
                      <w:rFonts w:cstheme="minorHAnsi"/>
                    </w:rPr>
                    <w:t xml:space="preserve">End </w:t>
                  </w:r>
                </w:p>
              </w:tc>
              <w:tc>
                <w:tcPr>
                  <w:tcW w:w="481" w:type="pct"/>
                  <w:vMerge/>
                  <w:tcBorders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5B9BD5" w:themeFill="accent5"/>
                  <w:vAlign w:val="center"/>
                </w:tcPr>
                <w:p w14:paraId="131D7A45" w14:textId="77777777" w:rsidR="002D4164" w:rsidRPr="00016DC3" w:rsidRDefault="002D4164" w:rsidP="002D4164">
                  <w:pPr>
                    <w:jc w:val="center"/>
                    <w:rPr>
                      <w:rFonts w:asciiTheme="minorHAnsi" w:hAnsiTheme="minorHAnsi" w:cstheme="minorHAnsi"/>
                      <w:b w:val="0"/>
                    </w:rPr>
                  </w:pPr>
                </w:p>
              </w:tc>
              <w:tc>
                <w:tcPr>
                  <w:tcW w:w="597" w:type="pct"/>
                  <w:vMerge/>
                  <w:tcBorders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5B9BD5" w:themeFill="accent5"/>
                  <w:vAlign w:val="center"/>
                </w:tcPr>
                <w:p w14:paraId="6CE856FF" w14:textId="77777777" w:rsidR="002D4164" w:rsidRPr="00016DC3" w:rsidRDefault="002D4164" w:rsidP="002D4164">
                  <w:pPr>
                    <w:jc w:val="center"/>
                    <w:rPr>
                      <w:rFonts w:asciiTheme="minorHAnsi" w:hAnsiTheme="minorHAnsi" w:cstheme="minorHAnsi"/>
                      <w:b w:val="0"/>
                    </w:rPr>
                  </w:pPr>
                </w:p>
              </w:tc>
              <w:tc>
                <w:tcPr>
                  <w:tcW w:w="333" w:type="pct"/>
                  <w:vMerge/>
                  <w:tcBorders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5B9BD5" w:themeFill="accent5"/>
                  <w:vAlign w:val="center"/>
                </w:tcPr>
                <w:p w14:paraId="285E5BBD" w14:textId="77777777" w:rsidR="002D4164" w:rsidRPr="00016DC3" w:rsidRDefault="002D4164" w:rsidP="002D4164">
                  <w:pPr>
                    <w:jc w:val="center"/>
                    <w:rPr>
                      <w:rFonts w:asciiTheme="minorHAnsi" w:hAnsiTheme="minorHAnsi" w:cstheme="minorHAnsi"/>
                      <w:b w:val="0"/>
                    </w:rPr>
                  </w:pPr>
                </w:p>
              </w:tc>
              <w:tc>
                <w:tcPr>
                  <w:tcW w:w="544" w:type="pct"/>
                  <w:vMerge/>
                  <w:tcBorders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5B9BD5" w:themeFill="accent5"/>
                  <w:vAlign w:val="center"/>
                </w:tcPr>
                <w:p w14:paraId="46F2391A" w14:textId="77777777" w:rsidR="002D4164" w:rsidRPr="00016DC3" w:rsidRDefault="002D4164" w:rsidP="002D4164">
                  <w:pPr>
                    <w:jc w:val="center"/>
                    <w:rPr>
                      <w:rFonts w:asciiTheme="minorHAnsi" w:hAnsiTheme="minorHAnsi" w:cstheme="minorHAnsi"/>
                      <w:b w:val="0"/>
                    </w:rPr>
                  </w:pPr>
                </w:p>
              </w:tc>
              <w:tc>
                <w:tcPr>
                  <w:tcW w:w="534" w:type="pct"/>
                  <w:tcBorders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5B9BD5" w:themeFill="accent5"/>
                </w:tcPr>
                <w:p w14:paraId="5585734F" w14:textId="77777777" w:rsidR="002D4164" w:rsidRPr="00016DC3" w:rsidRDefault="002D4164" w:rsidP="002D4164">
                  <w:pPr>
                    <w:jc w:val="center"/>
                    <w:rPr>
                      <w:rFonts w:asciiTheme="minorHAnsi" w:hAnsiTheme="minorHAnsi" w:cstheme="minorHAnsi"/>
                      <w:b w:val="0"/>
                    </w:rPr>
                  </w:pPr>
                </w:p>
              </w:tc>
              <w:tc>
                <w:tcPr>
                  <w:tcW w:w="627" w:type="pct"/>
                  <w:tcBorders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5B9BD5" w:themeFill="accent5"/>
                </w:tcPr>
                <w:p w14:paraId="7BA587DF" w14:textId="77777777" w:rsidR="002D4164" w:rsidRPr="00016DC3" w:rsidRDefault="002D4164" w:rsidP="002D4164">
                  <w:pPr>
                    <w:jc w:val="center"/>
                    <w:rPr>
                      <w:rFonts w:asciiTheme="minorHAnsi" w:hAnsiTheme="minorHAnsi" w:cstheme="minorHAnsi"/>
                      <w:b w:val="0"/>
                    </w:rPr>
                  </w:pPr>
                </w:p>
              </w:tc>
            </w:tr>
            <w:tr w:rsidR="002D4164" w:rsidRPr="002A4ED5" w14:paraId="6B8CBF5C" w14:textId="77777777" w:rsidTr="002D4164">
              <w:trPr>
                <w:trHeight w:val="435"/>
              </w:trPr>
              <w:tc>
                <w:tcPr>
                  <w:tcW w:w="739" w:type="pct"/>
                  <w:tcBorders>
                    <w:top w:val="single" w:sz="1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5DEC7663" w14:textId="77777777" w:rsidR="002D4164" w:rsidRPr="002A4ED5" w:rsidRDefault="002D4164" w:rsidP="002D4164"/>
              </w:tc>
              <w:tc>
                <w:tcPr>
                  <w:tcW w:w="416" w:type="pct"/>
                  <w:tcBorders>
                    <w:top w:val="single" w:sz="1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5386AD7F" w14:textId="77777777" w:rsidR="002D4164" w:rsidRPr="002A4ED5" w:rsidRDefault="002D4164" w:rsidP="002D4164"/>
              </w:tc>
              <w:tc>
                <w:tcPr>
                  <w:tcW w:w="359" w:type="pct"/>
                  <w:tcBorders>
                    <w:top w:val="single" w:sz="1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70BAD2CD" w14:textId="77777777" w:rsidR="002D4164" w:rsidRPr="002A4ED5" w:rsidRDefault="002D4164" w:rsidP="002D4164"/>
              </w:tc>
              <w:tc>
                <w:tcPr>
                  <w:tcW w:w="370" w:type="pct"/>
                  <w:tcBorders>
                    <w:top w:val="single" w:sz="1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4A35F15E" w14:textId="77777777" w:rsidR="002D4164" w:rsidRPr="002A4ED5" w:rsidRDefault="002D4164" w:rsidP="002D4164"/>
              </w:tc>
              <w:tc>
                <w:tcPr>
                  <w:tcW w:w="481" w:type="pct"/>
                  <w:tcBorders>
                    <w:top w:val="single" w:sz="1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12797666" w14:textId="77777777" w:rsidR="002D4164" w:rsidRPr="002A4ED5" w:rsidRDefault="002D4164" w:rsidP="002D4164"/>
              </w:tc>
              <w:tc>
                <w:tcPr>
                  <w:tcW w:w="597" w:type="pct"/>
                  <w:tcBorders>
                    <w:top w:val="single" w:sz="1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58BFD2F6" w14:textId="77777777" w:rsidR="002D4164" w:rsidRPr="002A4ED5" w:rsidRDefault="002D4164" w:rsidP="002D4164"/>
              </w:tc>
              <w:tc>
                <w:tcPr>
                  <w:tcW w:w="333" w:type="pct"/>
                  <w:tcBorders>
                    <w:top w:val="single" w:sz="1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520D1224" w14:textId="77777777" w:rsidR="002D4164" w:rsidRPr="002A4ED5" w:rsidRDefault="002D4164" w:rsidP="002D4164"/>
              </w:tc>
              <w:tc>
                <w:tcPr>
                  <w:tcW w:w="544" w:type="pct"/>
                  <w:tcBorders>
                    <w:top w:val="single" w:sz="1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5A7DC2B2" w14:textId="77777777" w:rsidR="002D4164" w:rsidRPr="002A4ED5" w:rsidRDefault="002D4164" w:rsidP="002D4164"/>
              </w:tc>
              <w:tc>
                <w:tcPr>
                  <w:tcW w:w="534" w:type="pct"/>
                  <w:tcBorders>
                    <w:top w:val="single" w:sz="1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25A31BC7" w14:textId="77777777" w:rsidR="002D4164" w:rsidRPr="002A4ED5" w:rsidRDefault="002D4164" w:rsidP="002D4164"/>
              </w:tc>
              <w:tc>
                <w:tcPr>
                  <w:tcW w:w="627" w:type="pct"/>
                  <w:tcBorders>
                    <w:top w:val="single" w:sz="1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7D6D7775" w14:textId="77777777" w:rsidR="002D4164" w:rsidRPr="002A4ED5" w:rsidRDefault="002D4164" w:rsidP="002D4164"/>
              </w:tc>
            </w:tr>
            <w:tr w:rsidR="002D4164" w:rsidRPr="002A4ED5" w14:paraId="2A754C1C" w14:textId="77777777" w:rsidTr="002D4164">
              <w:trPr>
                <w:trHeight w:val="280"/>
              </w:trPr>
              <w:tc>
                <w:tcPr>
                  <w:tcW w:w="739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11961001" w14:textId="77777777" w:rsidR="002D4164" w:rsidRPr="002A4ED5" w:rsidRDefault="002D4164" w:rsidP="002D4164"/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44F0B946" w14:textId="77777777" w:rsidR="002D4164" w:rsidRPr="002A4ED5" w:rsidRDefault="002D4164" w:rsidP="002D4164"/>
              </w:tc>
              <w:tc>
                <w:tcPr>
                  <w:tcW w:w="359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62009422" w14:textId="77777777" w:rsidR="002D4164" w:rsidRPr="002A4ED5" w:rsidRDefault="002D4164" w:rsidP="002D4164"/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4B3FD729" w14:textId="77777777" w:rsidR="002D4164" w:rsidRPr="002A4ED5" w:rsidRDefault="002D4164" w:rsidP="002D4164"/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6B2E0E91" w14:textId="77777777" w:rsidR="002D4164" w:rsidRPr="002A4ED5" w:rsidRDefault="002D4164" w:rsidP="002D4164"/>
              </w:tc>
              <w:tc>
                <w:tcPr>
                  <w:tcW w:w="59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60F1C63D" w14:textId="77777777" w:rsidR="002D4164" w:rsidRPr="002A4ED5" w:rsidRDefault="002D4164" w:rsidP="002D4164"/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364EEBDA" w14:textId="77777777" w:rsidR="002D4164" w:rsidRPr="002A4ED5" w:rsidRDefault="002D4164" w:rsidP="002D4164"/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0CBACDEF" w14:textId="77777777" w:rsidR="002D4164" w:rsidRPr="002A4ED5" w:rsidRDefault="002D4164" w:rsidP="002D4164"/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757B0517" w14:textId="77777777" w:rsidR="002D4164" w:rsidRPr="002A4ED5" w:rsidRDefault="002D4164" w:rsidP="002D4164"/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0B7F3733" w14:textId="77777777" w:rsidR="002D4164" w:rsidRPr="002A4ED5" w:rsidRDefault="002D4164" w:rsidP="002D4164"/>
              </w:tc>
            </w:tr>
            <w:tr w:rsidR="00A91E29" w:rsidRPr="002A4ED5" w14:paraId="2726F046" w14:textId="77777777" w:rsidTr="002D4164">
              <w:trPr>
                <w:trHeight w:val="280"/>
              </w:trPr>
              <w:tc>
                <w:tcPr>
                  <w:tcW w:w="739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5797BF53" w14:textId="77777777" w:rsidR="00A91E29" w:rsidRPr="002A4ED5" w:rsidRDefault="00A91E29" w:rsidP="002D4164"/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7393B156" w14:textId="77777777" w:rsidR="00A91E29" w:rsidRPr="002A4ED5" w:rsidRDefault="00A91E29" w:rsidP="002D4164"/>
              </w:tc>
              <w:tc>
                <w:tcPr>
                  <w:tcW w:w="359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04071673" w14:textId="77777777" w:rsidR="00A91E29" w:rsidRPr="002A4ED5" w:rsidRDefault="00A91E29" w:rsidP="002D4164"/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1EF4E3F7" w14:textId="77777777" w:rsidR="00A91E29" w:rsidRPr="002A4ED5" w:rsidRDefault="00A91E29" w:rsidP="002D4164"/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33DA3853" w14:textId="77777777" w:rsidR="00A91E29" w:rsidRPr="002A4ED5" w:rsidRDefault="00A91E29" w:rsidP="002D4164"/>
              </w:tc>
              <w:tc>
                <w:tcPr>
                  <w:tcW w:w="59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55AF8777" w14:textId="77777777" w:rsidR="00A91E29" w:rsidRPr="002A4ED5" w:rsidRDefault="00A91E29" w:rsidP="002D4164"/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49ECCCBA" w14:textId="77777777" w:rsidR="00A91E29" w:rsidRPr="002A4ED5" w:rsidRDefault="00A91E29" w:rsidP="002D4164"/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1C76D603" w14:textId="77777777" w:rsidR="00A91E29" w:rsidRPr="002A4ED5" w:rsidRDefault="00A91E29" w:rsidP="002D4164"/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15FCEDC9" w14:textId="77777777" w:rsidR="00A91E29" w:rsidRPr="002A4ED5" w:rsidRDefault="00A91E29" w:rsidP="002D4164"/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233AF071" w14:textId="77777777" w:rsidR="00A91E29" w:rsidRPr="002A4ED5" w:rsidRDefault="00A91E29" w:rsidP="002D4164"/>
              </w:tc>
            </w:tr>
          </w:tbl>
          <w:p w14:paraId="199085E7" w14:textId="43B5C7ED" w:rsidR="00DA546D" w:rsidRDefault="00DA546D" w:rsidP="00A91E29">
            <w:pPr>
              <w:tabs>
                <w:tab w:val="center" w:pos="4068"/>
                <w:tab w:val="center" w:pos="4735"/>
                <w:tab w:val="center" w:pos="7398"/>
                <w:tab w:val="center" w:pos="8516"/>
              </w:tabs>
              <w:spacing w:after="327" w:line="26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14:paraId="2FC3A44B" w14:textId="77777777" w:rsidR="0061173D" w:rsidRDefault="0061173D" w:rsidP="00A91E29">
            <w:pPr>
              <w:tabs>
                <w:tab w:val="center" w:pos="4068"/>
                <w:tab w:val="center" w:pos="4735"/>
                <w:tab w:val="center" w:pos="7398"/>
                <w:tab w:val="center" w:pos="8516"/>
              </w:tabs>
              <w:spacing w:after="327" w:line="26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14:paraId="2D24517D" w14:textId="77777777" w:rsidR="002F0F55" w:rsidRDefault="002F0F55" w:rsidP="002F0F55">
            <w:pPr>
              <w:tabs>
                <w:tab w:val="center" w:pos="4068"/>
                <w:tab w:val="center" w:pos="4724"/>
                <w:tab w:val="center" w:pos="7399"/>
                <w:tab w:val="center" w:pos="8650"/>
              </w:tabs>
              <w:spacing w:line="260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27063D"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B935A1C" wp14:editId="6EF4D396">
                      <wp:extent cx="5943600" cy="4872"/>
                      <wp:effectExtent l="0" t="0" r="0" b="0"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3600" cy="4872"/>
                                <a:chOff x="0" y="0"/>
                                <a:chExt cx="6972300" cy="6096"/>
                              </a:xfrm>
                            </wpg:grpSpPr>
                            <wps:wsp>
                              <wps:cNvPr id="3" name="Shape 11172"/>
                              <wps:cNvSpPr/>
                              <wps:spPr>
                                <a:xfrm>
                                  <a:off x="0" y="0"/>
                                  <a:ext cx="257175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1750" h="9144">
                                      <a:moveTo>
                                        <a:pt x="0" y="0"/>
                                      </a:moveTo>
                                      <a:lnTo>
                                        <a:pt x="2571750" y="0"/>
                                      </a:lnTo>
                                      <a:lnTo>
                                        <a:pt x="257175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" name="Shape 11173"/>
                              <wps:cNvSpPr/>
                              <wps:spPr>
                                <a:xfrm>
                                  <a:off x="2857500" y="0"/>
                                  <a:ext cx="182880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00" h="9144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  <a:lnTo>
                                        <a:pt x="182880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" name="Shape 11174"/>
                              <wps:cNvSpPr/>
                              <wps:spPr>
                                <a:xfrm>
                                  <a:off x="5029200" y="0"/>
                                  <a:ext cx="194310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3100" h="9144">
                                      <a:moveTo>
                                        <a:pt x="0" y="0"/>
                                      </a:moveTo>
                                      <a:lnTo>
                                        <a:pt x="1943100" y="0"/>
                                      </a:lnTo>
                                      <a:lnTo>
                                        <a:pt x="194310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4A5894" id="Group 2" o:spid="_x0000_s1026" style="width:468pt;height:.4pt;mso-position-horizontal-relative:char;mso-position-vertical-relative:line" coordsize="697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">
                      <v:shape id="Shape 11172" o:spid="_x0000_s1027" style="position:absolute;width:25717;height:91;visibility:visible;mso-wrap-style:square;v-text-anchor:top" coordsize="25717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" path="m,l2571750,r,9144l,9144,,e" fillcolor="black" stroked="f" strokeweight="0">
                        <v:stroke miterlimit="83231f" joinstyle="miter" endcap="round"/>
                        <v:path arrowok="t" textboxrect="0,0,2571750,9144"/>
                      </v:shape>
                      <v:shape id="Shape 11173" o:spid="_x0000_s1028" style="position:absolute;left:28575;width:18288;height:91;visibility:visible;mso-wrap-style:square;v-text-anchor:top" coordsize="18288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" path="m,l1828800,r,9144l,9144,,e" fillcolor="black" stroked="f" strokeweight="0">
                        <v:stroke miterlimit="83231f" joinstyle="miter" endcap="round"/>
                        <v:path arrowok="t" textboxrect="0,0,1828800,9144"/>
                      </v:shape>
                      <v:shape id="Shape 11174" o:spid="_x0000_s1029" style="position:absolute;left:50292;width:19431;height:91;visibility:visible;mso-wrap-style:square;v-text-anchor:top" coordsize="1943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" path="m,l1943100,r,9144l,9144,,e" fillcolor="black" stroked="f" strokeweight="0">
                        <v:stroke miterlimit="83231f" joinstyle="miter" endcap="round"/>
                        <v:path arrowok="t" textboxrect="0,0,1943100,9144"/>
                      </v:shape>
                      <w10:anchorlock/>
                    </v:group>
                  </w:pict>
                </mc:Fallback>
              </mc:AlternateContent>
            </w:r>
          </w:p>
          <w:p w14:paraId="6556F549" w14:textId="443EA977" w:rsidR="002F0F55" w:rsidRPr="0027063D" w:rsidRDefault="002F0F55" w:rsidP="0061173D">
            <w:pPr>
              <w:tabs>
                <w:tab w:val="center" w:pos="4068"/>
                <w:tab w:val="center" w:pos="4724"/>
                <w:tab w:val="center" w:pos="7399"/>
                <w:tab w:val="center" w:pos="8650"/>
              </w:tabs>
              <w:spacing w:line="260" w:lineRule="auto"/>
              <w:jc w:val="both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 xml:space="preserve">                                 </w:t>
            </w:r>
            <w:r w:rsidRPr="0027063D">
              <w:rPr>
                <w:rFonts w:ascii="Arial" w:eastAsia="Arial" w:hAnsi="Arial" w:cs="Arial"/>
                <w:sz w:val="20"/>
              </w:rPr>
              <w:t xml:space="preserve">Contact Name (please print) </w:t>
            </w:r>
            <w:r w:rsidRPr="0027063D"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 w:rsidRPr="007A06C8">
              <w:rPr>
                <w:rFonts w:ascii="Arial" w:eastAsia="Arial" w:hAnsi="Arial" w:cs="Arial"/>
                <w:sz w:val="20"/>
              </w:rPr>
              <w:t xml:space="preserve">                        </w:t>
            </w:r>
            <w:r w:rsidR="007A06C8">
              <w:rPr>
                <w:rFonts w:ascii="Arial" w:eastAsia="Arial" w:hAnsi="Arial" w:cs="Arial"/>
                <w:sz w:val="20"/>
              </w:rPr>
              <w:t xml:space="preserve">   </w:t>
            </w:r>
            <w:r w:rsidRPr="0027063D">
              <w:rPr>
                <w:rFonts w:ascii="Arial" w:eastAsia="Arial" w:hAnsi="Arial" w:cs="Arial"/>
                <w:sz w:val="20"/>
              </w:rPr>
              <w:t xml:space="preserve">Title </w:t>
            </w:r>
            <w:r w:rsidRPr="0027063D">
              <w:rPr>
                <w:rFonts w:ascii="Arial" w:eastAsia="Arial" w:hAnsi="Arial" w:cs="Arial"/>
                <w:sz w:val="20"/>
              </w:rPr>
              <w:tab/>
            </w:r>
            <w:r w:rsidRPr="007A06C8">
              <w:rPr>
                <w:rFonts w:ascii="Arial" w:eastAsia="Arial" w:hAnsi="Arial" w:cs="Arial"/>
                <w:sz w:val="20"/>
              </w:rPr>
              <w:t xml:space="preserve">                                         </w:t>
            </w:r>
            <w:r w:rsidRPr="0027063D">
              <w:rPr>
                <w:rFonts w:ascii="Arial" w:eastAsia="Arial" w:hAnsi="Arial" w:cs="Arial"/>
                <w:sz w:val="20"/>
              </w:rPr>
              <w:t>Phone Number</w:t>
            </w:r>
          </w:p>
          <w:p w14:paraId="540CD94B" w14:textId="77777777" w:rsidR="002F0F55" w:rsidRPr="0027063D" w:rsidRDefault="002F0F55" w:rsidP="002F0F55">
            <w:pPr>
              <w:spacing w:after="109"/>
              <w:jc w:val="center"/>
              <w:rPr>
                <w:rFonts w:ascii="Arial" w:hAnsi="Arial" w:cs="Arial"/>
                <w:b w:val="0"/>
                <w:sz w:val="22"/>
              </w:rPr>
            </w:pPr>
          </w:p>
          <w:p w14:paraId="0BF9020B" w14:textId="77777777" w:rsidR="002F0F55" w:rsidRPr="0027063D" w:rsidRDefault="002F0F55" w:rsidP="002F0F55">
            <w:pPr>
              <w:spacing w:after="5"/>
              <w:ind w:left="-90"/>
              <w:jc w:val="center"/>
              <w:rPr>
                <w:rFonts w:ascii="Arial" w:hAnsi="Arial" w:cs="Arial"/>
                <w:b w:val="0"/>
                <w:sz w:val="22"/>
              </w:rPr>
            </w:pPr>
            <w:r w:rsidRPr="0027063D">
              <w:rPr>
                <w:rFonts w:ascii="Arial" w:hAnsi="Arial" w:cs="Arial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1662584" wp14:editId="06BA14E5">
                      <wp:extent cx="5943600" cy="4445"/>
                      <wp:effectExtent l="0" t="0" r="0" b="0"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3600" cy="4445"/>
                                <a:chOff x="0" y="0"/>
                                <a:chExt cx="6972300" cy="6096"/>
                              </a:xfrm>
                            </wpg:grpSpPr>
                            <wps:wsp>
                              <wps:cNvPr id="7" name="Shape 11178"/>
                              <wps:cNvSpPr/>
                              <wps:spPr>
                                <a:xfrm>
                                  <a:off x="0" y="0"/>
                                  <a:ext cx="257175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1750" h="9144">
                                      <a:moveTo>
                                        <a:pt x="0" y="0"/>
                                      </a:moveTo>
                                      <a:lnTo>
                                        <a:pt x="2571750" y="0"/>
                                      </a:lnTo>
                                      <a:lnTo>
                                        <a:pt x="257175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" name="Shape 11179"/>
                              <wps:cNvSpPr/>
                              <wps:spPr>
                                <a:xfrm>
                                  <a:off x="2857500" y="0"/>
                                  <a:ext cx="182880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00" h="9144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  <a:lnTo>
                                        <a:pt x="182880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" name="Shape 11180"/>
                              <wps:cNvSpPr/>
                              <wps:spPr>
                                <a:xfrm>
                                  <a:off x="5029200" y="0"/>
                                  <a:ext cx="194310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3100" h="9144">
                                      <a:moveTo>
                                        <a:pt x="0" y="0"/>
                                      </a:moveTo>
                                      <a:lnTo>
                                        <a:pt x="1943100" y="0"/>
                                      </a:lnTo>
                                      <a:lnTo>
                                        <a:pt x="194310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96D7D5" id="Group 6" o:spid="_x0000_s1026" style="width:468pt;height:.35pt;mso-position-horizontal-relative:char;mso-position-vertical-relative:line" coordsize="697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">
                      <v:shape id="Shape 11178" o:spid="_x0000_s1027" style="position:absolute;width:25717;height:91;visibility:visible;mso-wrap-style:square;v-text-anchor:top" coordsize="25717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" path="m,l2571750,r,9144l,9144,,e" fillcolor="black" stroked="f" strokeweight="0">
                        <v:stroke miterlimit="83231f" joinstyle="miter" endcap="round"/>
                        <v:path arrowok="t" textboxrect="0,0,2571750,9144"/>
                      </v:shape>
                      <v:shape id="Shape 11179" o:spid="_x0000_s1028" style="position:absolute;left:28575;width:18288;height:91;visibility:visible;mso-wrap-style:square;v-text-anchor:top" coordsize="18288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" path="m,l1828800,r,9144l,9144,,e" fillcolor="black" stroked="f" strokeweight="0">
                        <v:stroke miterlimit="83231f" joinstyle="miter" endcap="round"/>
                        <v:path arrowok="t" textboxrect="0,0,1828800,9144"/>
                      </v:shape>
                      <v:shape id="Shape 11180" o:spid="_x0000_s1029" style="position:absolute;left:50292;width:19431;height:91;visibility:visible;mso-wrap-style:square;v-text-anchor:top" coordsize="1943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" path="m,l1943100,r,9144l,9144,,e" fillcolor="black" stroked="f" strokeweight="0">
                        <v:stroke miterlimit="83231f" joinstyle="miter" endcap="round"/>
                        <v:path arrowok="t" textboxrect="0,0,1943100,9144"/>
                      </v:shape>
                      <w10:anchorlock/>
                    </v:group>
                  </w:pict>
                </mc:Fallback>
              </mc:AlternateContent>
            </w:r>
          </w:p>
          <w:p w14:paraId="36F93713" w14:textId="3A7810E3" w:rsidR="002F0F55" w:rsidRPr="002D4164" w:rsidRDefault="002F0F55" w:rsidP="002F0F55">
            <w:pPr>
              <w:tabs>
                <w:tab w:val="center" w:pos="4068"/>
                <w:tab w:val="center" w:pos="4735"/>
                <w:tab w:val="center" w:pos="7398"/>
                <w:tab w:val="center" w:pos="8516"/>
              </w:tabs>
              <w:spacing w:after="327" w:line="260" w:lineRule="auto"/>
              <w:jc w:val="left"/>
              <w:rPr>
                <w:rFonts w:ascii="Arial" w:eastAsia="Arial" w:hAnsi="Arial" w:cs="Arial"/>
                <w:sz w:val="20"/>
              </w:rPr>
            </w:pPr>
            <w:r w:rsidRPr="007A06C8">
              <w:rPr>
                <w:rFonts w:ascii="Arial" w:eastAsia="Arial" w:hAnsi="Arial" w:cs="Arial"/>
                <w:sz w:val="20"/>
              </w:rPr>
              <w:t xml:space="preserve">                                           </w:t>
            </w:r>
            <w:r w:rsidRPr="0027063D">
              <w:rPr>
                <w:rFonts w:ascii="Arial" w:eastAsia="Arial" w:hAnsi="Arial" w:cs="Arial"/>
                <w:sz w:val="20"/>
              </w:rPr>
              <w:t xml:space="preserve">Signature </w:t>
            </w:r>
            <w:r w:rsidRPr="0027063D"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 w:rsidRPr="0027063D">
              <w:rPr>
                <w:rFonts w:ascii="Arial" w:eastAsia="Arial" w:hAnsi="Arial" w:cs="Arial"/>
                <w:sz w:val="20"/>
              </w:rPr>
              <w:tab/>
            </w:r>
            <w:r w:rsidRPr="007A06C8">
              <w:rPr>
                <w:rFonts w:ascii="Arial" w:eastAsia="Arial" w:hAnsi="Arial" w:cs="Arial"/>
                <w:sz w:val="20"/>
              </w:rPr>
              <w:t xml:space="preserve">                                </w:t>
            </w:r>
            <w:r w:rsidRPr="0027063D">
              <w:rPr>
                <w:rFonts w:ascii="Arial" w:eastAsia="Arial" w:hAnsi="Arial" w:cs="Arial"/>
                <w:sz w:val="20"/>
              </w:rPr>
              <w:t>Date</w:t>
            </w:r>
            <w:r w:rsidRPr="0027063D">
              <w:rPr>
                <w:rFonts w:ascii="Arial" w:eastAsia="Arial" w:hAnsi="Arial" w:cs="Arial"/>
                <w:sz w:val="20"/>
              </w:rPr>
              <w:tab/>
            </w:r>
            <w:r w:rsidRPr="007A06C8">
              <w:rPr>
                <w:rFonts w:ascii="Arial" w:eastAsia="Arial" w:hAnsi="Arial" w:cs="Arial"/>
                <w:sz w:val="20"/>
              </w:rPr>
              <w:t xml:space="preserve">                                           </w:t>
            </w:r>
            <w:r w:rsidRPr="0027063D">
              <w:rPr>
                <w:rFonts w:ascii="Arial" w:eastAsia="Arial" w:hAnsi="Arial" w:cs="Arial"/>
                <w:sz w:val="20"/>
              </w:rPr>
              <w:t>Fax Number</w:t>
            </w:r>
          </w:p>
        </w:tc>
      </w:tr>
    </w:tbl>
    <w:p w14:paraId="3F541BB3" w14:textId="3410E01D" w:rsidR="00EA226A" w:rsidRDefault="00EA226A" w:rsidP="00B45D3C">
      <w:pPr>
        <w:jc w:val="left"/>
      </w:pPr>
    </w:p>
    <w:sectPr w:rsidR="00EA226A" w:rsidSect="002617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432" w:left="720" w:header="720" w:footer="72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5B107" w14:textId="77777777" w:rsidR="002D403A" w:rsidRDefault="002D403A" w:rsidP="005505E4">
      <w:pPr>
        <w:spacing w:line="240" w:lineRule="auto"/>
      </w:pPr>
      <w:r>
        <w:separator/>
      </w:r>
    </w:p>
  </w:endnote>
  <w:endnote w:type="continuationSeparator" w:id="0">
    <w:p w14:paraId="24796793" w14:textId="77777777" w:rsidR="002D403A" w:rsidRDefault="002D403A" w:rsidP="005505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84E06" w14:textId="77777777" w:rsidR="0083299E" w:rsidRDefault="008329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3013" w14:textId="77777777" w:rsidR="0083299E" w:rsidRDefault="008329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70F8" w14:textId="77777777" w:rsidR="0083299E" w:rsidRDefault="008329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F878A" w14:textId="77777777" w:rsidR="002D403A" w:rsidRDefault="002D403A" w:rsidP="005505E4">
      <w:pPr>
        <w:spacing w:line="240" w:lineRule="auto"/>
      </w:pPr>
      <w:r>
        <w:separator/>
      </w:r>
    </w:p>
  </w:footnote>
  <w:footnote w:type="continuationSeparator" w:id="0">
    <w:p w14:paraId="366EF740" w14:textId="77777777" w:rsidR="002D403A" w:rsidRDefault="002D403A" w:rsidP="005505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B929" w14:textId="77777777" w:rsidR="0083299E" w:rsidRDefault="008329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88075" w14:textId="17825C80" w:rsidR="0083299E" w:rsidRDefault="0083299E" w:rsidP="0083299E">
    <w:pPr>
      <w:pStyle w:val="Header"/>
      <w:jc w:val="center"/>
      <w:rPr>
        <w:rFonts w:ascii="Times New Roman" w:hAnsi="Times New Roman" w:cs="Times New Roman"/>
        <w:b w:val="0"/>
        <w:bCs/>
        <w:sz w:val="20"/>
        <w:szCs w:val="20"/>
      </w:rPr>
    </w:pPr>
    <w:r>
      <w:rPr>
        <w:noProof/>
      </w:rPr>
      <w:drawing>
        <wp:inline distT="0" distB="0" distL="0" distR="0" wp14:anchorId="6F51BB8F" wp14:editId="2F9AC166">
          <wp:extent cx="2241071" cy="814935"/>
          <wp:effectExtent l="0" t="0" r="6985" b="4445"/>
          <wp:docPr id="15" name="Picture 15" descr="IEHPH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EHPHA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040" cy="818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2EF8CB5" w14:textId="5B147EFC" w:rsidR="0083299E" w:rsidRPr="0083299E" w:rsidRDefault="0083299E">
    <w:pPr>
      <w:pStyle w:val="Header"/>
      <w:rPr>
        <w:rFonts w:ascii="Times New Roman" w:hAnsi="Times New Roman" w:cs="Times New Roman"/>
        <w:b w:val="0"/>
        <w:bCs/>
        <w:sz w:val="20"/>
        <w:szCs w:val="20"/>
      </w:rPr>
    </w:pPr>
    <w:r w:rsidRPr="0083299E">
      <w:rPr>
        <w:rFonts w:ascii="Times New Roman" w:hAnsi="Times New Roman" w:cs="Times New Roman"/>
        <w:b w:val="0"/>
        <w:bCs/>
        <w:sz w:val="20"/>
        <w:szCs w:val="20"/>
      </w:rPr>
      <w:t>Attachment 19 – Hospital Directed Payment Dispute Form</w:t>
    </w:r>
  </w:p>
  <w:p w14:paraId="39887D7B" w14:textId="258B0FF2" w:rsidR="00A91E29" w:rsidRDefault="00A91E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9EAD" w14:textId="77777777" w:rsidR="0083299E" w:rsidRDefault="008329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6A"/>
    <w:rsid w:val="00043F0F"/>
    <w:rsid w:val="0006032B"/>
    <w:rsid w:val="001737F3"/>
    <w:rsid w:val="002617E8"/>
    <w:rsid w:val="0027063D"/>
    <w:rsid w:val="002D403A"/>
    <w:rsid w:val="002D4164"/>
    <w:rsid w:val="002F0F55"/>
    <w:rsid w:val="004E259D"/>
    <w:rsid w:val="005505E4"/>
    <w:rsid w:val="0061173D"/>
    <w:rsid w:val="00692F15"/>
    <w:rsid w:val="006A238B"/>
    <w:rsid w:val="006C4A81"/>
    <w:rsid w:val="007A06C8"/>
    <w:rsid w:val="007D4172"/>
    <w:rsid w:val="0083299E"/>
    <w:rsid w:val="009C5687"/>
    <w:rsid w:val="00A41226"/>
    <w:rsid w:val="00A91E29"/>
    <w:rsid w:val="00B45D3C"/>
    <w:rsid w:val="00B813B5"/>
    <w:rsid w:val="00DA546D"/>
    <w:rsid w:val="00E10362"/>
    <w:rsid w:val="00EA226A"/>
    <w:rsid w:val="00EC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3F0613"/>
  <w15:docId w15:val="{864F2B46-8E6F-4849-AF72-F70B9EBD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jc w:val="right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rsid w:val="001737F3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173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s">
    <w:name w:val="Table Headers"/>
    <w:basedOn w:val="Normal"/>
    <w:uiPriority w:val="1"/>
    <w:qFormat/>
    <w:rsid w:val="0006032B"/>
    <w:pPr>
      <w:spacing w:line="271" w:lineRule="auto"/>
      <w:jc w:val="center"/>
    </w:pPr>
    <w:rPr>
      <w:rFonts w:asciiTheme="minorHAnsi" w:hAnsiTheme="minorHAnsi" w:cstheme="minorHAnsi"/>
      <w:noProof/>
      <w:color w:val="auto"/>
      <w:sz w:val="24"/>
      <w:szCs w:val="18"/>
    </w:rPr>
  </w:style>
  <w:style w:type="paragraph" w:customStyle="1" w:styleId="TableSubheadings">
    <w:name w:val="Table Subheadings"/>
    <w:basedOn w:val="Normal"/>
    <w:uiPriority w:val="1"/>
    <w:qFormat/>
    <w:rsid w:val="0006032B"/>
    <w:pPr>
      <w:spacing w:line="271" w:lineRule="auto"/>
      <w:jc w:val="center"/>
    </w:pPr>
    <w:rPr>
      <w:rFonts w:asciiTheme="minorHAnsi" w:hAnsiTheme="minorHAnsi" w:cs="Times New Roman"/>
      <w:b w:val="0"/>
      <w:i/>
      <w:color w:val="auto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05E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5E4"/>
    <w:rPr>
      <w:rFonts w:ascii="Calibri" w:eastAsia="Calibri" w:hAnsi="Calibri" w:cs="Calibri"/>
      <w:b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5505E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5E4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DP-EPPinquiry@iehp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Vivianne Fernandez</dc:creator>
  <cp:keywords/>
  <cp:lastModifiedBy>Sandra Olaguez</cp:lastModifiedBy>
  <cp:revision>2</cp:revision>
  <cp:lastPrinted>2022-09-09T20:00:00Z</cp:lastPrinted>
  <dcterms:created xsi:type="dcterms:W3CDTF">2022-09-09T20:01:00Z</dcterms:created>
  <dcterms:modified xsi:type="dcterms:W3CDTF">2022-09-09T20:01:00Z</dcterms:modified>
</cp:coreProperties>
</file>